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Pr="00352AD6" w:rsidRDefault="00595016" w:rsidR="00352AD6" w:rsidP="00D906A8">
      <w:pPr>
        <w:spacing w:lineRule="auto" w:line="360"/>
        <w:jc w:val="both"/>
      </w:pPr>
      <w:r w:rsidRPr="00352AD6">
        <w:t>Vysoká škola báňská – Technická univerzita Ostrava, fakulta</w:t>
      </w:r>
      <w:r w:rsidRPr="00352AD6" w:rsidR="00855075">
        <w:t xml:space="preserve"> </w:t>
      </w:r>
      <w:r w:rsidR="00BE3336">
        <w:t>stavební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Tereza Štecherová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Jaselská 451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742 42  Šenov u Nového Jičína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VSB/26/114981</w:t>
          </w:r>
        </w:sdtContent>
      </w:sdt>
      <w:r w:rsidRPr="00352AD6">
        <w:t xml:space="preserve"> </w:t>
      </w:r>
      <w:r w:rsidRPr="00352AD6" w:rsidR="00352AD6">
        <w:t>ve věci:</w:t>
      </w:r>
    </w:p>
    <w:p w:rsidRPr="0086335F" w:rsidRDefault="002D14B2" w:rsidR="00352AD6" w:rsidP="0086335F">
      <w:pPr>
        <w:pStyle w:val="Vc"/>
        <w:spacing w:before="120"/>
        <w:jc w:val="center"/>
        <w:rPr>
          <w:rFonts w:hAnsi="Calibri" w:ascii="Calibri"/>
          <w:b/>
          <w:sz w:val="22"/>
          <w:szCs w:val="22"/>
        </w:rPr>
      </w:pPr>
      <w:sdt>
        <w:sdtPr>
          <w:rPr>
            <w:rFonts w:hAnsi="Calibri" w:ascii="Calibri"/>
            <w:b/>
            <w:color w:val="000000" w:themeColor="text1"/>
            <w:sz w:val="22"/>
            <w:szCs w:val="22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rFonts w:hAnsi="Calibri" w:ascii="Calibri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Default="00595016" w:rsidR="00010667" w:rsidP="00010667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="00BE3336">
        <w:rPr>
          <w:rFonts w:hAnsiTheme="minorHAnsi" w:cs="Arial" w:asciiTheme="minorHAnsi"/>
          <w:b/>
        </w:rPr>
        <w:t>F</w:t>
      </w:r>
      <w:r w:rsidRPr="00442AA9" w:rsidR="00AC34F1">
        <w:rPr>
          <w:rFonts w:hAnsiTheme="minorHAnsi" w:cs="Arial" w:asciiTheme="minorHAnsi"/>
          <w:b/>
          <w:color w:val="000000" w:themeColor="text1"/>
        </w:rPr>
        <w:t>akulta</w:t>
      </w:r>
      <w:r w:rsidR="00BE3336">
        <w:rPr>
          <w:rFonts w:hAnsiTheme="minorHAnsi" w:cs="Arial" w:asciiTheme="minorHAnsi"/>
          <w:b/>
          <w:color w:val="000000" w:themeColor="text1"/>
        </w:rPr>
        <w:t xml:space="preserve"> stavební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, Studijní oddělení, 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>Ludvíka Podéště 1875/17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>, 70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>8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 xml:space="preserve"> </w:t>
      </w:r>
      <w:r w:rsidR="004805EA">
        <w:rPr>
          <w:rFonts w:hAnsiTheme="minorHAnsi" w:cs="Arial" w:asciiTheme="minorHAnsi"/>
          <w:b/>
          <w:noProof/>
          <w:color w:val="000000" w:themeColor="text1"/>
        </w:rPr>
        <w:t>00</w:t>
      </w:r>
      <w:r w:rsidRPr="00442AA9" w:rsidR="00AC34F1">
        <w:rPr>
          <w:rFonts w:hAnsiTheme="minorHAnsi" w:cs="Arial" w:asciiTheme="minorHAnsi"/>
          <w:b/>
          <w:noProof/>
          <w:color w:val="000000" w:themeColor="text1"/>
        </w:rPr>
        <w:t xml:space="preserve"> Ostrava</w:t>
      </w:r>
      <w:r w:rsidR="00BE3336">
        <w:rPr>
          <w:rFonts w:hAnsiTheme="minorHAnsi" w:cs="Arial" w:asciiTheme="minorHAnsi"/>
          <w:b/>
          <w:noProof/>
          <w:color w:val="000000" w:themeColor="text1"/>
        </w:rPr>
        <w:t xml:space="preserve"> Poruba</w:t>
      </w:r>
      <w:r w:rsidR="00855075">
        <w:t>,</w:t>
      </w:r>
      <w:r w:rsidR="00AC34F1">
        <w:t xml:space="preserve"> </w:t>
      </w:r>
      <w:r w:rsidR="00010667">
        <w:t xml:space="preserve">a to v úředních hodinách, které jsou aktuálně zveřejněny na adrese: </w:t>
      </w:r>
      <w:hyperlink w:history="1" r:id="rId7">
        <w:r w:rsidR="00010667">
          <w:rPr>
            <w:rStyle w:val="Hypertextovodkaz"/>
          </w:rPr>
          <w:t>https://www.vsb.cz/cs/o-univerzite/kontakty-mapy-parkovani/studijni-oddeleni</w:t>
        </w:r>
      </w:hyperlink>
      <w:r w:rsidR="00010667">
        <w:t xml:space="preserve">, případně v jiné době, po telefonické dohodě (spojovatelka :+420 597 321 111). </w:t>
      </w:r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Jana Kochová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Pr="0086335F" w:rsidRDefault="00BE3336" w:rsidR="00595016" w:rsidP="0086335F">
      <w:pPr>
        <w:ind w:left="1416"/>
        <w:jc w:val="both"/>
      </w:pPr>
      <w:r>
        <w:t>Fakulta stavební</w:t>
      </w:r>
    </w:p>
    <w:p w:rsidRDefault="0086335F" w:rsidR="0086335F" w:rsidP="00595016">
      <w:pPr>
        <w:spacing w:lineRule="auto" w:line="360"/>
        <w:jc w:val="both"/>
        <w:rPr>
          <w:b/>
        </w:rPr>
      </w:pPr>
    </w:p>
    <w:p w:rsidRDefault="003A44B6" w:rsidR="003A44B6" w:rsidP="003A44B6">
      <w:pPr>
        <w:jc w:val="both"/>
      </w:pPr>
    </w:p>
    <w:p w:rsidRDefault="003A44B6" w:rsidR="003A44B6" w:rsidP="003A44B6">
      <w:pPr>
        <w:jc w:val="both"/>
      </w:pPr>
      <w:r>
        <w:t xml:space="preserve">Vyvěšeno: </w:t>
      </w:r>
    </w:p>
    <w:p w:rsidRDefault="003A44B6" w:rsidR="003A44B6" w:rsidP="003A44B6">
      <w:pPr>
        <w:jc w:val="both"/>
      </w:pPr>
    </w:p>
    <w:p w:rsidRDefault="003A44B6" w:rsidR="003A44B6" w:rsidP="003A44B6">
      <w:pPr>
        <w:jc w:val="both"/>
      </w:pPr>
      <w:r>
        <w:t xml:space="preserve">Sňato: </w:t>
      </w:r>
    </w:p>
    <w:p w:rsidRDefault="00C41FC9" w:rsidR="00C41FC9" w:rsidP="00595016">
      <w:pPr>
        <w:spacing w:lineRule="auto" w:line="360"/>
        <w:jc w:val="both"/>
        <w:rPr>
          <w:b/>
        </w:rPr>
      </w:pPr>
      <w:bookmarkStart w:name="_GoBack" w:id="0"/>
      <w:bookmarkEnd w:id="0"/>
    </w:p>
    <w:sectPr w:rsidSect="00F66DA5" w:rsidR="00C41FC9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4B2" w:rsidRDefault="002D14B2" w:rsidP="00A72BA4">
      <w:r>
        <w:separator/>
      </w:r>
    </w:p>
  </w:endnote>
  <w:endnote w:type="continuationSeparator" w:id="0">
    <w:p w:rsidR="002D14B2" w:rsidRDefault="002D14B2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4B2" w:rsidRDefault="002D14B2" w:rsidP="00A72BA4">
      <w:r>
        <w:separator/>
      </w:r>
    </w:p>
  </w:footnote>
  <w:footnote w:type="continuationSeparator" w:id="0">
    <w:p w:rsidR="002D14B2" w:rsidRDefault="002D14B2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10667"/>
    <w:rsid w:val="0007764E"/>
    <w:rsid w:val="00096783"/>
    <w:rsid w:val="00103E40"/>
    <w:rsid w:val="0011212F"/>
    <w:rsid w:val="00114AA1"/>
    <w:rsid w:val="00184F69"/>
    <w:rsid w:val="001874B5"/>
    <w:rsid w:val="001959DA"/>
    <w:rsid w:val="001C61C2"/>
    <w:rsid w:val="001F204C"/>
    <w:rsid w:val="00224C5D"/>
    <w:rsid w:val="00241510"/>
    <w:rsid w:val="00263891"/>
    <w:rsid w:val="002A3112"/>
    <w:rsid w:val="002D14B2"/>
    <w:rsid w:val="002F65CB"/>
    <w:rsid w:val="0032189E"/>
    <w:rsid w:val="00347CEB"/>
    <w:rsid w:val="00352AD6"/>
    <w:rsid w:val="00392737"/>
    <w:rsid w:val="003A44B6"/>
    <w:rsid w:val="003F4E32"/>
    <w:rsid w:val="00410306"/>
    <w:rsid w:val="004105B1"/>
    <w:rsid w:val="00434D59"/>
    <w:rsid w:val="0046261D"/>
    <w:rsid w:val="004805EA"/>
    <w:rsid w:val="00503D52"/>
    <w:rsid w:val="0054168B"/>
    <w:rsid w:val="00552E62"/>
    <w:rsid w:val="00565365"/>
    <w:rsid w:val="00576ECE"/>
    <w:rsid w:val="00590589"/>
    <w:rsid w:val="00595016"/>
    <w:rsid w:val="0061243D"/>
    <w:rsid w:val="00623030"/>
    <w:rsid w:val="00655CEB"/>
    <w:rsid w:val="00660960"/>
    <w:rsid w:val="006C15B7"/>
    <w:rsid w:val="00700A8A"/>
    <w:rsid w:val="00732926"/>
    <w:rsid w:val="0076161D"/>
    <w:rsid w:val="007727D6"/>
    <w:rsid w:val="007A483E"/>
    <w:rsid w:val="00803400"/>
    <w:rsid w:val="0080793F"/>
    <w:rsid w:val="00855075"/>
    <w:rsid w:val="0086335F"/>
    <w:rsid w:val="00866DB0"/>
    <w:rsid w:val="0087203D"/>
    <w:rsid w:val="008C78B0"/>
    <w:rsid w:val="008E14FB"/>
    <w:rsid w:val="008E1B25"/>
    <w:rsid w:val="008E2054"/>
    <w:rsid w:val="008E42AF"/>
    <w:rsid w:val="00920C47"/>
    <w:rsid w:val="00933DC8"/>
    <w:rsid w:val="009429C0"/>
    <w:rsid w:val="009B23AC"/>
    <w:rsid w:val="00A526DE"/>
    <w:rsid w:val="00A66E77"/>
    <w:rsid w:val="00A72BA4"/>
    <w:rsid w:val="00A7376B"/>
    <w:rsid w:val="00A77893"/>
    <w:rsid w:val="00AA3A6C"/>
    <w:rsid w:val="00AC34F1"/>
    <w:rsid w:val="00AF5FF8"/>
    <w:rsid w:val="00B447EE"/>
    <w:rsid w:val="00B52263"/>
    <w:rsid w:val="00B762CB"/>
    <w:rsid w:val="00BC7A2B"/>
    <w:rsid w:val="00BE3336"/>
    <w:rsid w:val="00C131D2"/>
    <w:rsid w:val="00C41FC9"/>
    <w:rsid w:val="00C86CCA"/>
    <w:rsid w:val="00D906A8"/>
    <w:rsid w:val="00D97CD2"/>
    <w:rsid w:val="00DD11D8"/>
    <w:rsid w:val="00E2205C"/>
    <w:rsid w:val="00E620FC"/>
    <w:rsid w:val="00E6501E"/>
    <w:rsid w:val="00ED34A2"/>
    <w:rsid w:val="00EE18B3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54590-AD6C-4ADF-ACFB-E636055C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3908D4" w:rsidP="003908D4">
          <w:pPr>
            <w:pStyle w:val="B15F81B760B04E8FBDE10391F771101E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3908D4" w:rsidP="003908D4">
          <w:pPr>
            <w:pStyle w:val="95B34187AEB44E86B43C80B6F331DFE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3908D4" w:rsidP="003908D4">
          <w:pPr>
            <w:pStyle w:val="54B82F5F1DE74E4296AFA05EE9E50786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3908D4" w:rsidP="003908D4">
          <w:pPr>
            <w:pStyle w:val="3CFB17A1AC724A848789F073FC6B0B12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3908D4" w:rsidP="003908D4">
          <w:pPr>
            <w:pStyle w:val="92F021487140465BAFA79D7AFB553C2F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3908D4" w:rsidP="003908D4">
          <w:pPr>
            <w:pStyle w:val="90531335D3B34DC6B7A378BEA6764DFC2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3908D4" w:rsidP="003908D4">
          <w:pPr>
            <w:pStyle w:val="07478D54A86A4993BC50F7570E842D4D2"/>
          </w:pPr>
          <w:r w:rsidRPr="0032189E">
            <w:rPr>
              <w:rStyle w:val="Zstupntext"/>
              <w:rFonts w:cs="Arial"/>
              <w:color w:val="595959" w:themeColor="text1" w:themeTint="A6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3908D4" w:rsidP="003908D4">
          <w:pPr>
            <w:pStyle w:val="476EF04CB0034EA19F252CA26F9B2BA92"/>
          </w:pPr>
          <w:r w:rsidRPr="0032189E">
            <w:rPr>
              <w:rStyle w:val="Zstupntext"/>
              <w:rFonts w:ascii="Calibri" w:hAnsi="Calibri"/>
              <w:b/>
              <w:color w:val="595959" w:themeColor="text1" w:themeTint="A6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413D06" w:rsidRDefault="003908D4" w:rsidP="003908D4">
          <w:pPr>
            <w:pStyle w:val="192BAA6EDBF34CC4B65AF64A02C6AEA02"/>
          </w:pPr>
          <w:r w:rsidRPr="00531E26">
            <w:rPr>
              <w:rStyle w:val="Zstupntext"/>
              <w:rFonts w:ascii="Arial" w:hAnsi="Arial" w:cs="Arial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B32F3"/>
    <w:rsid w:val="001A228B"/>
    <w:rsid w:val="003223C6"/>
    <w:rsid w:val="003908D4"/>
    <w:rsid w:val="00413D06"/>
    <w:rsid w:val="00584FCB"/>
    <w:rsid w:val="00786CB1"/>
    <w:rsid w:val="00C15CFD"/>
    <w:rsid w:val="00EA7B0D"/>
    <w:rsid w:val="00EF7037"/>
    <w:rsid w:val="00F1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908D4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fil35</dc:creator>
  <cp:lastModifiedBy>Vanusova Marcela</cp:lastModifiedBy>
  <cp:revision>4</cp:revision>
  <cp:lastPrinted>2017-09-12T05:01:00Z</cp:lastPrinted>
  <dcterms:created xsi:type="dcterms:W3CDTF">2021-01-27T12:50:00Z</dcterms:created>
  <dcterms:modified xsi:type="dcterms:W3CDTF">2021-03-24T09:33:00Z</dcterms:modified>
</cp:coreProperties>
</file>